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6295">
      <w:pPr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3</w:t>
      </w:r>
    </w:p>
    <w:p w14:paraId="371038A1">
      <w:pPr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</w:pPr>
    </w:p>
    <w:p w14:paraId="7136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毕业证书专业与报考岗位专业一致</w:t>
      </w:r>
    </w:p>
    <w:p w14:paraId="275D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的证明</w:t>
      </w:r>
    </w:p>
    <w:p w14:paraId="2ABD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</w:p>
    <w:p w14:paraId="35FF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霍山县人力资源和社会保障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717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兹证明XX考生系我校XX系（学院）XX专业2026年毕业生，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4A4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说明：限未取得学历（学位）证书的考生填写。</w:t>
      </w:r>
    </w:p>
    <w:p w14:paraId="7DB4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A1F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193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XX学校（单位）</w:t>
      </w:r>
    </w:p>
    <w:p w14:paraId="7E96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2026年XX月XX日</w:t>
      </w:r>
    </w:p>
    <w:p w14:paraId="61ED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65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1AE49D-259D-4A8F-8CFF-27810D984E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3AD3D8-B4C7-443C-B8F9-5337415B33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F433BA4-E091-49EF-B398-CB96A7132E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470859D5"/>
    <w:rsid w:val="112A0D77"/>
    <w:rsid w:val="13E46BCC"/>
    <w:rsid w:val="156A4111"/>
    <w:rsid w:val="1571763A"/>
    <w:rsid w:val="1EB321B3"/>
    <w:rsid w:val="26944B0C"/>
    <w:rsid w:val="27B52972"/>
    <w:rsid w:val="28DA4EA7"/>
    <w:rsid w:val="29071A1E"/>
    <w:rsid w:val="2A530D92"/>
    <w:rsid w:val="3D0B7988"/>
    <w:rsid w:val="470859D5"/>
    <w:rsid w:val="476421BA"/>
    <w:rsid w:val="4AB86D00"/>
    <w:rsid w:val="655D7A31"/>
    <w:rsid w:val="65AA3C6D"/>
    <w:rsid w:val="661B333F"/>
    <w:rsid w:val="69443209"/>
    <w:rsid w:val="6A3F1867"/>
    <w:rsid w:val="71F34156"/>
    <w:rsid w:val="735C5F75"/>
    <w:rsid w:val="739918BC"/>
    <w:rsid w:val="764134BB"/>
    <w:rsid w:val="7D58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151</Characters>
  <Lines>0</Lines>
  <Paragraphs>0</Paragraphs>
  <TotalTime>3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2021-04-20T01:53:00Z</dcterms:created>
  <dc:creator>鑫铭</dc:creator>
  <cp:lastModifiedBy>zy</cp:lastModifiedBy>
  <cp:lastPrinted>2026-04-28T06:46:00Z</cp:lastPrinted>
  <dcterms:modified xsi:type="dcterms:W3CDTF">2026-04-28T06:51:32Z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59F9B1A458A445AEB273D1AD468A28BC_13</vt:lpwstr>
  </property>
  <property fmtid="{D5CDD505-2E9C-101B-9397-08002B2CF9AE}" pid="4" name="KSOTemplateDocerSaveRecord">
    <vt:lpwstr>eyJoZGlkIjoiNDYzNTkwODljMjJiZTA5ZWI5ZTIxZTIxM2U0NDdhNGUiLCJ1c2VySWQiOiI1MDEzODY5OTUifQ==</vt:lpwstr>
  </property>
</Properties>
</file>